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E6560" w14:textId="1FE603F4" w:rsidR="00402AD6" w:rsidRPr="00D00AF8" w:rsidRDefault="00402AD6" w:rsidP="00402AD6">
      <w:pPr>
        <w:spacing w:after="0" w:line="240" w:lineRule="auto"/>
        <w:rPr>
          <w:rFonts w:ascii="Aptos" w:eastAsia="Aptos" w:hAnsi="Aptos" w:cs="Aptos"/>
        </w:rPr>
      </w:pPr>
      <w:r w:rsidRPr="00D00AF8">
        <w:rPr>
          <w:rFonts w:ascii="Aptos" w:eastAsia="Aptos" w:hAnsi="Aptos" w:cs="Aptos"/>
          <w:b/>
          <w:bCs/>
        </w:rPr>
        <w:t>Post-stroke fatigue</w:t>
      </w:r>
      <w:r w:rsidRPr="00D00AF8">
        <w:rPr>
          <w:rFonts w:ascii="Aptos" w:eastAsia="Aptos" w:hAnsi="Aptos" w:cs="Aptos"/>
        </w:rPr>
        <w:t xml:space="preserve"> is an intense tiredness that isn’t always related to how active you’ve been and does not improve as quickly with rest.</w:t>
      </w:r>
      <w:r w:rsidR="000E03FA" w:rsidRPr="00D00AF8">
        <w:rPr>
          <w:rFonts w:ascii="Aptos" w:eastAsia="Aptos" w:hAnsi="Aptos" w:cs="Aptos"/>
        </w:rPr>
        <w:t xml:space="preserve"> </w:t>
      </w:r>
      <w:r w:rsidR="000E03FA" w:rsidRPr="00D00AF8">
        <w:t>A</w:t>
      </w:r>
      <w:r w:rsidRPr="00D00AF8">
        <w:t xml:space="preserve"> daily routine that includes time for rest, meals, light activity, and leisure can help reduce post-stroke fatigue.</w:t>
      </w:r>
    </w:p>
    <w:p w14:paraId="54441114" w14:textId="77777777" w:rsidR="00402AD6" w:rsidRPr="00D00AF8" w:rsidRDefault="00402AD6" w:rsidP="00402AD6">
      <w:pPr>
        <w:spacing w:after="0" w:line="240" w:lineRule="auto"/>
      </w:pPr>
    </w:p>
    <w:p w14:paraId="660688F3" w14:textId="3DABD171" w:rsidR="00402AD6" w:rsidRPr="00103C1E" w:rsidRDefault="00402AD6" w:rsidP="00402AD6">
      <w:pPr>
        <w:spacing w:after="0" w:line="240" w:lineRule="auto"/>
        <w:rPr>
          <w:b/>
          <w:bCs/>
        </w:rPr>
      </w:pPr>
      <w:r w:rsidRPr="00103C1E">
        <w:rPr>
          <w:b/>
          <w:bCs/>
        </w:rPr>
        <w:t>Here is a sample schedule: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9"/>
        <w:gridCol w:w="2434"/>
        <w:gridCol w:w="2810"/>
        <w:gridCol w:w="2977"/>
      </w:tblGrid>
      <w:tr w:rsidR="00402AD6" w:rsidRPr="00DD2EDF" w14:paraId="4944FA1F" w14:textId="77777777" w:rsidTr="00034F37"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C0B7E2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b/>
                <w:bCs/>
                <w:lang w:val="en-CA"/>
              </w:rPr>
              <w:t>Time</w:t>
            </w: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5B1844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b/>
                <w:bCs/>
                <w:lang w:val="en-CA"/>
              </w:rPr>
              <w:t>Activity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BEC743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b/>
                <w:bCs/>
                <w:lang w:val="en-CA"/>
              </w:rPr>
              <w:t>Purpose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EF3805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b/>
                <w:bCs/>
                <w:lang w:val="en-CA"/>
              </w:rPr>
              <w:t>Energy Tip</w:t>
            </w:r>
          </w:p>
        </w:tc>
      </w:tr>
      <w:tr w:rsidR="00402AD6" w:rsidRPr="00DD2EDF" w14:paraId="0D8769C0" w14:textId="77777777" w:rsidTr="00103C1E">
        <w:trPr>
          <w:trHeight w:val="56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3C5D16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7:30 AM</w:t>
            </w: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CC0F6E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Wake-up, stretch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789AF2" w14:textId="77777777" w:rsidR="00402AD6" w:rsidRPr="000E03FA" w:rsidRDefault="00402AD6" w:rsidP="00034F37">
            <w:pPr>
              <w:rPr>
                <w:lang w:val="en-CA"/>
              </w:rPr>
            </w:pPr>
            <w:r w:rsidRPr="000E03FA">
              <w:rPr>
                <w:lang w:val="en-CA"/>
              </w:rPr>
              <w:t>Warm up muscles, circulation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DD014A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Slow, deep breaths</w:t>
            </w:r>
          </w:p>
        </w:tc>
      </w:tr>
      <w:tr w:rsidR="00402AD6" w:rsidRPr="00DD2EDF" w14:paraId="52D68448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8474C3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8:00 AM</w:t>
            </w:r>
          </w:p>
          <w:p w14:paraId="4C25FBBC" w14:textId="77777777" w:rsidR="00D00AF8" w:rsidRDefault="00D00AF8" w:rsidP="00034F37">
            <w:pPr>
              <w:spacing w:after="0" w:line="276" w:lineRule="auto"/>
              <w:rPr>
                <w:lang w:val="en-CA"/>
              </w:rPr>
            </w:pPr>
          </w:p>
          <w:p w14:paraId="1EF09383" w14:textId="77777777" w:rsidR="000E03FA" w:rsidRPr="000E03FA" w:rsidRDefault="000E03FA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57DB3D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Breakfast, medications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82740C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Nutrition + hydration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AAD5BD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Sit to conserve energy</w:t>
            </w:r>
          </w:p>
        </w:tc>
      </w:tr>
      <w:tr w:rsidR="00402AD6" w:rsidRPr="00DD2EDF" w14:paraId="01C4CF04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92C7A8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9:00 AM</w:t>
            </w:r>
          </w:p>
          <w:p w14:paraId="0A9DA915" w14:textId="77777777" w:rsidR="002E5E11" w:rsidRPr="000E03FA" w:rsidRDefault="002E5E11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AC74D8" w14:textId="77777777" w:rsidR="002E5E11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Exercise block #1 </w:t>
            </w:r>
          </w:p>
          <w:p w14:paraId="5D6C45D2" w14:textId="1519FA85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(10 min)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DBF762A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Physical activation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24D9CF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Stop before feeling tired</w:t>
            </w:r>
          </w:p>
        </w:tc>
      </w:tr>
      <w:tr w:rsidR="00402AD6" w:rsidRPr="00DD2EDF" w14:paraId="6BB90D03" w14:textId="77777777" w:rsidTr="00034F37">
        <w:trPr>
          <w:trHeight w:val="227"/>
        </w:trPr>
        <w:tc>
          <w:tcPr>
            <w:tcW w:w="1129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DA14DB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9:30 AM</w:t>
            </w:r>
          </w:p>
          <w:p w14:paraId="0FFD7D21" w14:textId="77777777" w:rsidR="002E5E11" w:rsidRDefault="002E5E11" w:rsidP="00034F37">
            <w:pPr>
              <w:spacing w:after="0" w:line="276" w:lineRule="auto"/>
              <w:rPr>
                <w:lang w:val="en-CA"/>
              </w:rPr>
            </w:pPr>
          </w:p>
          <w:p w14:paraId="764686BF" w14:textId="77777777" w:rsidR="000E03FA" w:rsidRPr="000E03FA" w:rsidRDefault="000E03FA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AC335F" w14:textId="3A02496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Rest (10–15 min)</w:t>
            </w:r>
          </w:p>
        </w:tc>
        <w:tc>
          <w:tcPr>
            <w:tcW w:w="2810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3B6FCC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Prevent energy crash</w:t>
            </w:r>
          </w:p>
        </w:tc>
        <w:tc>
          <w:tcPr>
            <w:tcW w:w="2977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3CA600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Quiet space, no screens</w:t>
            </w:r>
          </w:p>
        </w:tc>
      </w:tr>
      <w:tr w:rsidR="00402AD6" w:rsidRPr="00DD2EDF" w14:paraId="74F8A8FE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5352314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10:00 AM</w:t>
            </w: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0720BB" w14:textId="77777777" w:rsidR="002E5E11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 xml:space="preserve">Light activity </w:t>
            </w:r>
          </w:p>
          <w:p w14:paraId="528F91E7" w14:textId="130B429C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(household task)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DD2A60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Functional independence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7AF8E74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Use both hands if possible</w:t>
            </w:r>
          </w:p>
        </w:tc>
      </w:tr>
      <w:tr w:rsidR="00402AD6" w:rsidRPr="00DD2EDF" w14:paraId="29C2810E" w14:textId="77777777" w:rsidTr="00034F37">
        <w:trPr>
          <w:trHeight w:val="227"/>
        </w:trPr>
        <w:tc>
          <w:tcPr>
            <w:tcW w:w="1129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D6B5F3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11:00 AM</w:t>
            </w:r>
          </w:p>
          <w:p w14:paraId="0278029A" w14:textId="77777777" w:rsidR="00A42F1A" w:rsidRPr="000E03FA" w:rsidRDefault="00A42F1A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FD60126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Rest (10 min)</w:t>
            </w:r>
          </w:p>
          <w:p w14:paraId="510877D4" w14:textId="77777777" w:rsidR="002E5E11" w:rsidRPr="000E03FA" w:rsidRDefault="002E5E11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810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E9EE76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Recovery</w:t>
            </w:r>
          </w:p>
        </w:tc>
        <w:tc>
          <w:tcPr>
            <w:tcW w:w="2977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6E0BAB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Eyes closed, deep breathing</w:t>
            </w:r>
          </w:p>
        </w:tc>
      </w:tr>
      <w:tr w:rsidR="00402AD6" w:rsidRPr="00DD2EDF" w14:paraId="0F92D2A5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DEE63E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12:00 PM</w:t>
            </w:r>
          </w:p>
          <w:p w14:paraId="25DDB913" w14:textId="77777777" w:rsidR="00A42F1A" w:rsidRPr="000E03FA" w:rsidRDefault="00A42F1A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52B187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Lunch</w:t>
            </w:r>
          </w:p>
          <w:p w14:paraId="4611D037" w14:textId="77777777" w:rsidR="002E5E11" w:rsidRPr="000E03FA" w:rsidRDefault="002E5E11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6D9E4E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Nutrition + hydration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5EE562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Avoid heavy meals</w:t>
            </w:r>
          </w:p>
        </w:tc>
      </w:tr>
      <w:tr w:rsidR="00402AD6" w:rsidRPr="00DD2EDF" w14:paraId="5933A523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A7C91B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1:00 PM</w:t>
            </w: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614B97" w14:textId="77777777" w:rsidR="002E5E11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Exercise block #2 </w:t>
            </w:r>
          </w:p>
          <w:p w14:paraId="55DAB705" w14:textId="567F796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(5–10 min)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2AC2D15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Strength &amp; coordination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4A588B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Stop before feeling tired</w:t>
            </w:r>
          </w:p>
        </w:tc>
      </w:tr>
      <w:tr w:rsidR="00402AD6" w:rsidRPr="00DD2EDF" w14:paraId="3E63EC1F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5304FC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1:30 PM</w:t>
            </w: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258C93C" w14:textId="77777777" w:rsidR="002E5E11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 xml:space="preserve">Relaxation </w:t>
            </w:r>
          </w:p>
          <w:p w14:paraId="64F30625" w14:textId="769DE4A0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(15–20 min)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A3FA809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Mental &amp; physical recharge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71E3F01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Mindfulness or music</w:t>
            </w:r>
          </w:p>
        </w:tc>
      </w:tr>
      <w:tr w:rsidR="00402AD6" w:rsidRPr="00DD2EDF" w14:paraId="43909603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04A9D66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3:00 PM</w:t>
            </w:r>
          </w:p>
          <w:p w14:paraId="2B59F63B" w14:textId="77777777" w:rsidR="00D00AF8" w:rsidRDefault="00D00AF8" w:rsidP="00034F37">
            <w:pPr>
              <w:spacing w:after="0" w:line="276" w:lineRule="auto"/>
              <w:rPr>
                <w:lang w:val="en-CA"/>
              </w:rPr>
            </w:pPr>
          </w:p>
          <w:p w14:paraId="1A66242D" w14:textId="77777777" w:rsidR="000E03FA" w:rsidRPr="000E03FA" w:rsidRDefault="000E03FA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868DB1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Social/cognitive activity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F693BE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Speech or mental exercise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58ED510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Keep it short, 20–30 min</w:t>
            </w:r>
          </w:p>
        </w:tc>
      </w:tr>
      <w:tr w:rsidR="00402AD6" w:rsidRPr="00DD2EDF" w14:paraId="100436E6" w14:textId="77777777" w:rsidTr="00034F37">
        <w:trPr>
          <w:trHeight w:val="227"/>
        </w:trPr>
        <w:tc>
          <w:tcPr>
            <w:tcW w:w="1129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DCBD30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4:00 PM</w:t>
            </w:r>
          </w:p>
          <w:p w14:paraId="253767DE" w14:textId="77777777" w:rsidR="00D00AF8" w:rsidRDefault="00D00AF8" w:rsidP="00034F37">
            <w:pPr>
              <w:spacing w:after="0" w:line="276" w:lineRule="auto"/>
              <w:rPr>
                <w:lang w:val="en-CA"/>
              </w:rPr>
            </w:pPr>
          </w:p>
          <w:p w14:paraId="1CD7CAB5" w14:textId="77777777" w:rsidR="000E03FA" w:rsidRPr="000E03FA" w:rsidRDefault="000E03FA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D883E86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Rest or nap (20 min)</w:t>
            </w:r>
          </w:p>
        </w:tc>
        <w:tc>
          <w:tcPr>
            <w:tcW w:w="2810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D35A13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Restore energy</w:t>
            </w:r>
          </w:p>
        </w:tc>
        <w:tc>
          <w:tcPr>
            <w:tcW w:w="2977" w:type="dxa"/>
            <w:shd w:val="clear" w:color="auto" w:fill="D9D9D9" w:themeFill="background1" w:themeFillShade="D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3331A4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Alarm to avoid oversleeping</w:t>
            </w:r>
          </w:p>
        </w:tc>
      </w:tr>
      <w:tr w:rsidR="00402AD6" w:rsidRPr="00DD2EDF" w14:paraId="61233555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3225A0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5:30 PM</w:t>
            </w:r>
          </w:p>
          <w:p w14:paraId="482ABCC2" w14:textId="77777777" w:rsidR="00D00AF8" w:rsidRDefault="00D00AF8" w:rsidP="00034F37">
            <w:pPr>
              <w:spacing w:after="0" w:line="276" w:lineRule="auto"/>
              <w:rPr>
                <w:lang w:val="en-CA"/>
              </w:rPr>
            </w:pPr>
          </w:p>
          <w:p w14:paraId="0CBAD2A0" w14:textId="77777777" w:rsidR="000E03FA" w:rsidRPr="000E03FA" w:rsidRDefault="000E03FA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2EF905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Dinner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143E2A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Nutrition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AA182C9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Small portions, hydrate</w:t>
            </w:r>
          </w:p>
        </w:tc>
      </w:tr>
      <w:tr w:rsidR="00402AD6" w:rsidRPr="00DD2EDF" w14:paraId="59E480DF" w14:textId="77777777" w:rsidTr="00A42F1A">
        <w:trPr>
          <w:trHeight w:val="59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EC1E655" w14:textId="77777777" w:rsidR="00402AD6" w:rsidRPr="000E03FA" w:rsidRDefault="00402AD6" w:rsidP="00034F37">
            <w:pPr>
              <w:rPr>
                <w:lang w:val="en-CA"/>
              </w:rPr>
            </w:pPr>
            <w:r w:rsidRPr="000E03FA">
              <w:rPr>
                <w:lang w:val="en-CA"/>
              </w:rPr>
              <w:t>7:00 PM</w:t>
            </w: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FAE064D" w14:textId="27DD5022" w:rsidR="00402AD6" w:rsidRPr="000E03FA" w:rsidRDefault="00402AD6" w:rsidP="00034F37">
            <w:pPr>
              <w:rPr>
                <w:lang w:val="en-CA"/>
              </w:rPr>
            </w:pPr>
            <w:r w:rsidRPr="000E03FA">
              <w:rPr>
                <w:lang w:val="en-CA"/>
              </w:rPr>
              <w:t>Gentle</w:t>
            </w:r>
            <w:r w:rsidR="002E5E11">
              <w:rPr>
                <w:lang w:val="en-CA"/>
              </w:rPr>
              <w:t xml:space="preserve"> </w:t>
            </w:r>
            <w:r w:rsidRPr="000E03FA">
              <w:rPr>
                <w:lang w:val="en-CA"/>
              </w:rPr>
              <w:t>cardio or stretching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2346D06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Sleep quality &amp; mobility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4749BC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Gentle, slow movements</w:t>
            </w:r>
          </w:p>
        </w:tc>
      </w:tr>
      <w:tr w:rsidR="00402AD6" w:rsidRPr="00DD2EDF" w14:paraId="222EAA3A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554DAC" w14:textId="77777777" w:rsidR="00402AD6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8:00 PM</w:t>
            </w:r>
          </w:p>
          <w:p w14:paraId="2F393021" w14:textId="77777777" w:rsidR="00D00AF8" w:rsidRDefault="00D00AF8" w:rsidP="00034F37">
            <w:pPr>
              <w:spacing w:after="0" w:line="276" w:lineRule="auto"/>
              <w:rPr>
                <w:lang w:val="en-CA"/>
              </w:rPr>
            </w:pPr>
          </w:p>
          <w:p w14:paraId="2E30C11B" w14:textId="77777777" w:rsidR="000E03FA" w:rsidRPr="000E03FA" w:rsidRDefault="000E03FA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F6CF756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Quiet time, screen-free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595F82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Wind down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B1B9B9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Dim lights, calming music</w:t>
            </w:r>
          </w:p>
        </w:tc>
      </w:tr>
      <w:tr w:rsidR="00402AD6" w:rsidRPr="00DD2EDF" w14:paraId="41065D3E" w14:textId="77777777" w:rsidTr="00034F37">
        <w:trPr>
          <w:trHeight w:val="227"/>
        </w:trPr>
        <w:tc>
          <w:tcPr>
            <w:tcW w:w="112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AECA9A" w14:textId="3BE5331F" w:rsidR="00D00AF8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9:30 PM</w:t>
            </w:r>
          </w:p>
          <w:p w14:paraId="16C4C7E8" w14:textId="77777777" w:rsidR="00103C1E" w:rsidRDefault="00103C1E" w:rsidP="00034F37">
            <w:pPr>
              <w:spacing w:after="0" w:line="276" w:lineRule="auto"/>
              <w:rPr>
                <w:lang w:val="en-CA"/>
              </w:rPr>
            </w:pPr>
          </w:p>
          <w:p w14:paraId="73453980" w14:textId="77777777" w:rsidR="000E03FA" w:rsidRPr="000E03FA" w:rsidRDefault="000E03FA" w:rsidP="00034F37">
            <w:pPr>
              <w:spacing w:after="0" w:line="276" w:lineRule="auto"/>
              <w:rPr>
                <w:lang w:val="en-CA"/>
              </w:rPr>
            </w:pPr>
          </w:p>
        </w:tc>
        <w:tc>
          <w:tcPr>
            <w:tcW w:w="243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1BBD9D0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Bedtime routine</w:t>
            </w:r>
          </w:p>
        </w:tc>
        <w:tc>
          <w:tcPr>
            <w:tcW w:w="281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E9FD335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Consistent sleep schedule</w:t>
            </w:r>
          </w:p>
        </w:tc>
        <w:tc>
          <w:tcPr>
            <w:tcW w:w="297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767F82" w14:textId="77777777" w:rsidR="00402AD6" w:rsidRPr="000E03FA" w:rsidRDefault="00402AD6" w:rsidP="00034F37">
            <w:pPr>
              <w:spacing w:after="0" w:line="276" w:lineRule="auto"/>
              <w:rPr>
                <w:lang w:val="en-CA"/>
              </w:rPr>
            </w:pPr>
            <w:r w:rsidRPr="000E03FA">
              <w:rPr>
                <w:lang w:val="en-CA"/>
              </w:rPr>
              <w:t>Avoid caffeine after 3 PM</w:t>
            </w:r>
          </w:p>
        </w:tc>
      </w:tr>
    </w:tbl>
    <w:p w14:paraId="2C33E426" w14:textId="77777777" w:rsidR="00402AD6" w:rsidRPr="00AA4172" w:rsidRDefault="00402AD6" w:rsidP="00402AD6">
      <w:pPr>
        <w:spacing w:after="0" w:line="240" w:lineRule="auto"/>
        <w:rPr>
          <w:lang w:val="en-CA"/>
        </w:rPr>
      </w:pPr>
    </w:p>
    <w:p w14:paraId="5DC44A5D" w14:textId="77777777" w:rsidR="00402AD6" w:rsidRPr="004E00A8" w:rsidRDefault="00402AD6" w:rsidP="00402AD6">
      <w:pPr>
        <w:spacing w:after="0" w:line="240" w:lineRule="auto"/>
        <w:rPr>
          <w:b/>
          <w:bCs/>
          <w:lang w:val="en-CA"/>
        </w:rPr>
      </w:pPr>
      <w:r w:rsidRPr="004E00A8">
        <w:rPr>
          <w:b/>
          <w:bCs/>
          <w:lang w:val="en-CA"/>
        </w:rPr>
        <w:t>Examples of Gentle Exercises</w:t>
      </w:r>
      <w:r>
        <w:rPr>
          <w:b/>
          <w:bCs/>
          <w:lang w:val="en-CA"/>
        </w:rPr>
        <w:t xml:space="preserve"> </w:t>
      </w:r>
    </w:p>
    <w:p w14:paraId="4E65B357" w14:textId="77777777" w:rsidR="00402AD6" w:rsidRDefault="00402AD6" w:rsidP="00402AD6">
      <w:pPr>
        <w:pStyle w:val="ListParagraph"/>
        <w:numPr>
          <w:ilvl w:val="0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>Warm Up/ Circulatory exercises (5 minutes)</w:t>
      </w:r>
    </w:p>
    <w:p w14:paraId="2E9DFD7A" w14:textId="77777777" w:rsidR="00402AD6" w:rsidRPr="00F36AA2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 w:rsidRPr="00F36AA2">
        <w:rPr>
          <w:lang w:val="en-CA"/>
        </w:rPr>
        <w:t>Shoulder Rolls</w:t>
      </w:r>
      <w:r>
        <w:rPr>
          <w:lang w:val="en-CA"/>
        </w:rPr>
        <w:t>:</w:t>
      </w:r>
      <w:r w:rsidRPr="00F36AA2">
        <w:rPr>
          <w:lang w:val="en-CA"/>
        </w:rPr>
        <w:t xml:space="preserve"> Roll shoulders slowly forward and back</w:t>
      </w:r>
      <w:r>
        <w:rPr>
          <w:lang w:val="en-CA"/>
        </w:rPr>
        <w:t xml:space="preserve"> x5</w:t>
      </w:r>
    </w:p>
    <w:p w14:paraId="7E12083C" w14:textId="77777777" w:rsidR="00402AD6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 w:rsidRPr="00F36AA2">
        <w:rPr>
          <w:lang w:val="en-CA"/>
        </w:rPr>
        <w:t>Elbow Bends</w:t>
      </w:r>
      <w:r>
        <w:rPr>
          <w:lang w:val="en-CA"/>
        </w:rPr>
        <w:t>:</w:t>
      </w:r>
      <w:r w:rsidRPr="00F36AA2">
        <w:rPr>
          <w:lang w:val="en-CA"/>
        </w:rPr>
        <w:t xml:space="preserve"> Bend and straighten elbows slowly</w:t>
      </w:r>
      <w:r>
        <w:rPr>
          <w:lang w:val="en-CA"/>
        </w:rPr>
        <w:t xml:space="preserve"> x5</w:t>
      </w:r>
    </w:p>
    <w:p w14:paraId="14D2DA9D" w14:textId="77777777" w:rsidR="00402AD6" w:rsidRPr="00F36AA2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 w:rsidRPr="00F36AA2">
        <w:rPr>
          <w:lang w:val="en-CA"/>
        </w:rPr>
        <w:t>Wrist Circles</w:t>
      </w:r>
      <w:r>
        <w:rPr>
          <w:lang w:val="en-CA"/>
        </w:rPr>
        <w:t>:</w:t>
      </w:r>
      <w:r w:rsidRPr="00F36AA2">
        <w:rPr>
          <w:lang w:val="en-CA"/>
        </w:rPr>
        <w:t xml:space="preserve"> Rotate wrists</w:t>
      </w:r>
      <w:r>
        <w:rPr>
          <w:lang w:val="en-CA"/>
        </w:rPr>
        <w:t xml:space="preserve"> clockwise and counterclockwise x5</w:t>
      </w:r>
    </w:p>
    <w:p w14:paraId="78197367" w14:textId="77777777" w:rsidR="00402AD6" w:rsidRPr="00F36AA2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>Ankle Pumps: Point and flex feet x5</w:t>
      </w:r>
    </w:p>
    <w:p w14:paraId="036D235E" w14:textId="77777777" w:rsidR="00402AD6" w:rsidRPr="0052355A" w:rsidRDefault="00402AD6" w:rsidP="00402AD6">
      <w:pPr>
        <w:spacing w:after="0" w:line="240" w:lineRule="auto"/>
        <w:rPr>
          <w:lang w:val="en-CA"/>
        </w:rPr>
      </w:pPr>
    </w:p>
    <w:p w14:paraId="0CF284D3" w14:textId="77777777" w:rsidR="00402AD6" w:rsidRDefault="00402AD6" w:rsidP="00402AD6">
      <w:pPr>
        <w:pStyle w:val="ListParagraph"/>
        <w:numPr>
          <w:ilvl w:val="0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>Strengthening exercises (5-10 minutes)</w:t>
      </w:r>
    </w:p>
    <w:p w14:paraId="4EDE448E" w14:textId="77777777" w:rsidR="00402AD6" w:rsidRPr="000D61D1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 w:rsidRPr="000D61D1">
        <w:rPr>
          <w:lang w:val="en-CA"/>
        </w:rPr>
        <w:t>Leg Extensions</w:t>
      </w:r>
      <w:r>
        <w:rPr>
          <w:lang w:val="en-CA"/>
        </w:rPr>
        <w:t>:</w:t>
      </w:r>
      <w:r w:rsidRPr="000D61D1">
        <w:rPr>
          <w:lang w:val="en-CA"/>
        </w:rPr>
        <w:t xml:space="preserve"> Straighten one leg at a time</w:t>
      </w:r>
      <w:r>
        <w:rPr>
          <w:lang w:val="en-CA"/>
        </w:rPr>
        <w:t xml:space="preserve"> x 5-10 each leg</w:t>
      </w:r>
    </w:p>
    <w:p w14:paraId="3FF8D460" w14:textId="77777777" w:rsidR="00402AD6" w:rsidRPr="000D61D1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>Seated Marching: Lift one knee at a time x 5-10 each leg</w:t>
      </w:r>
    </w:p>
    <w:p w14:paraId="47F84A14" w14:textId="77777777" w:rsidR="00402AD6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 w:rsidRPr="001F3388">
        <w:rPr>
          <w:lang w:val="en-CA"/>
        </w:rPr>
        <w:t>Mini sit-to-stands: From chair, stand halfway up ×5</w:t>
      </w:r>
      <w:r>
        <w:rPr>
          <w:lang w:val="en-CA"/>
        </w:rPr>
        <w:t xml:space="preserve">-10 </w:t>
      </w:r>
    </w:p>
    <w:p w14:paraId="1B3ECDFD" w14:textId="77777777" w:rsidR="00402AD6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>Arm push ups: Standing facing wall or seated facing table x 5-10</w:t>
      </w:r>
    </w:p>
    <w:p w14:paraId="53712BE4" w14:textId="77777777" w:rsidR="00402AD6" w:rsidRDefault="00402AD6" w:rsidP="00402AD6">
      <w:pPr>
        <w:pStyle w:val="ListParagraph"/>
        <w:spacing w:after="0" w:line="240" w:lineRule="auto"/>
        <w:ind w:left="1440"/>
        <w:rPr>
          <w:lang w:val="en-CA"/>
        </w:rPr>
      </w:pPr>
    </w:p>
    <w:p w14:paraId="37ADA085" w14:textId="77777777" w:rsidR="00402AD6" w:rsidRDefault="00402AD6" w:rsidP="00402AD6">
      <w:pPr>
        <w:pStyle w:val="ListParagraph"/>
        <w:numPr>
          <w:ilvl w:val="0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>Gentle Cardio (5-10 minutes)</w:t>
      </w:r>
    </w:p>
    <w:p w14:paraId="1AF3EE3A" w14:textId="77777777" w:rsidR="00402AD6" w:rsidRPr="00E96E3C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 w:rsidRPr="00E96E3C">
        <w:rPr>
          <w:lang w:val="en-CA"/>
        </w:rPr>
        <w:t xml:space="preserve">Short </w:t>
      </w:r>
      <w:r>
        <w:rPr>
          <w:lang w:val="en-CA"/>
        </w:rPr>
        <w:t>walk around your room, hallway, or living space</w:t>
      </w:r>
    </w:p>
    <w:p w14:paraId="1B06EDBB" w14:textId="77777777" w:rsidR="00402AD6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 w:rsidRPr="00641638">
        <w:rPr>
          <w:lang w:val="en-CA"/>
        </w:rPr>
        <w:t>If balance is an issue</w:t>
      </w:r>
      <w:r>
        <w:rPr>
          <w:lang w:val="en-CA"/>
        </w:rPr>
        <w:t>,</w:t>
      </w:r>
      <w:r w:rsidRPr="00641638">
        <w:rPr>
          <w:lang w:val="en-CA"/>
        </w:rPr>
        <w:t xml:space="preserve"> march in place holding a stable surface</w:t>
      </w:r>
      <w:r>
        <w:rPr>
          <w:lang w:val="en-CA"/>
        </w:rPr>
        <w:t xml:space="preserve"> or perform seated marching</w:t>
      </w:r>
    </w:p>
    <w:p w14:paraId="73DADD6C" w14:textId="77777777" w:rsidR="00402AD6" w:rsidRDefault="00402AD6" w:rsidP="00402AD6">
      <w:pPr>
        <w:pStyle w:val="ListParagraph"/>
        <w:spacing w:after="0" w:line="240" w:lineRule="auto"/>
        <w:rPr>
          <w:lang w:val="en-CA"/>
        </w:rPr>
      </w:pPr>
    </w:p>
    <w:p w14:paraId="2E6D64CF" w14:textId="77777777" w:rsidR="00402AD6" w:rsidRDefault="00402AD6" w:rsidP="00402AD6">
      <w:pPr>
        <w:pStyle w:val="ListParagraph"/>
        <w:numPr>
          <w:ilvl w:val="0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 xml:space="preserve">Seated Stretching Exercises (5-10 minutes) </w:t>
      </w:r>
      <w:r w:rsidRPr="00D1328B">
        <w:rPr>
          <w:lang w:val="en-CA"/>
        </w:rPr>
        <w:t>Hold each stretch for 15-30 seconds</w:t>
      </w:r>
    </w:p>
    <w:p w14:paraId="35C11452" w14:textId="77777777" w:rsidR="00402AD6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>Ear to shoulder: Drop your ear towards shoulder x3</w:t>
      </w:r>
    </w:p>
    <w:p w14:paraId="4B354D54" w14:textId="77777777" w:rsidR="00402AD6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>Side stretch: Reach hand toward the floor bending to side x3</w:t>
      </w:r>
    </w:p>
    <w:p w14:paraId="56E46A8D" w14:textId="77777777" w:rsidR="00402AD6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proofErr w:type="gramStart"/>
      <w:r>
        <w:rPr>
          <w:lang w:val="en-CA"/>
        </w:rPr>
        <w:t>Wrist</w:t>
      </w:r>
      <w:proofErr w:type="gramEnd"/>
      <w:r>
        <w:rPr>
          <w:lang w:val="en-CA"/>
        </w:rPr>
        <w:t xml:space="preserve"> stretch: Arm supported palm facing away, bend wrist towards you x3</w:t>
      </w:r>
    </w:p>
    <w:p w14:paraId="13D897AA" w14:textId="77777777" w:rsidR="00402AD6" w:rsidRDefault="00402AD6" w:rsidP="00402AD6">
      <w:pPr>
        <w:pStyle w:val="ListParagraph"/>
        <w:numPr>
          <w:ilvl w:val="1"/>
          <w:numId w:val="1"/>
        </w:numPr>
        <w:spacing w:after="0" w:line="240" w:lineRule="auto"/>
        <w:rPr>
          <w:lang w:val="en-CA"/>
        </w:rPr>
      </w:pPr>
      <w:r>
        <w:rPr>
          <w:lang w:val="en-CA"/>
        </w:rPr>
        <w:t>Leg stretch: sit with leg straight, bend forward at hip hold x 3</w:t>
      </w:r>
    </w:p>
    <w:p w14:paraId="773F1292" w14:textId="77777777" w:rsidR="00402AD6" w:rsidRPr="006B4185" w:rsidRDefault="00402AD6" w:rsidP="00402AD6">
      <w:pPr>
        <w:pStyle w:val="ListParagraph"/>
        <w:spacing w:after="0" w:line="240" w:lineRule="auto"/>
        <w:ind w:left="1440"/>
        <w:rPr>
          <w:lang w:val="en-CA"/>
        </w:rPr>
      </w:pPr>
    </w:p>
    <w:p w14:paraId="5A81F9DB" w14:textId="77777777" w:rsidR="000B619D" w:rsidRDefault="000B619D"/>
    <w:sectPr w:rsidR="000B619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181C8A"/>
    <w:multiLevelType w:val="hybridMultilevel"/>
    <w:tmpl w:val="03647A8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4728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3CE"/>
    <w:rsid w:val="00034F37"/>
    <w:rsid w:val="000B619D"/>
    <w:rsid w:val="000E03FA"/>
    <w:rsid w:val="00103C1E"/>
    <w:rsid w:val="002758F9"/>
    <w:rsid w:val="002E5E11"/>
    <w:rsid w:val="00402AD6"/>
    <w:rsid w:val="00464A8E"/>
    <w:rsid w:val="006C23CE"/>
    <w:rsid w:val="00A42F1A"/>
    <w:rsid w:val="00D00AF8"/>
    <w:rsid w:val="00EC6386"/>
    <w:rsid w:val="00EF0DF5"/>
    <w:rsid w:val="00F64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3BB724"/>
  <w15:chartTrackingRefBased/>
  <w15:docId w15:val="{733D7562-3121-4441-9CEB-1824C44A6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2AD6"/>
    <w:pPr>
      <w:spacing w:line="279" w:lineRule="auto"/>
    </w:pPr>
    <w:rPr>
      <w:rFonts w:eastAsiaTheme="minorEastAsia"/>
      <w:kern w:val="0"/>
      <w:sz w:val="24"/>
      <w:szCs w:val="24"/>
      <w:lang w:val="en-US"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C23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C23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C23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C23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C23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C23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C23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C23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C23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23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C23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C23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C23C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C23C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C23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C23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C23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C23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C23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C23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C23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C23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C23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C23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C23C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23C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C23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C23C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C23C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377</Words>
  <Characters>2153</Characters>
  <Application>Microsoft Office Word</Application>
  <DocSecurity>0</DocSecurity>
  <Lines>17</Lines>
  <Paragraphs>5</Paragraphs>
  <ScaleCrop>false</ScaleCrop>
  <Company/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Dunn</dc:creator>
  <cp:keywords/>
  <dc:description/>
  <cp:lastModifiedBy>Laura Dunn</cp:lastModifiedBy>
  <cp:revision>9</cp:revision>
  <dcterms:created xsi:type="dcterms:W3CDTF">2025-12-15T17:54:00Z</dcterms:created>
  <dcterms:modified xsi:type="dcterms:W3CDTF">2025-12-17T13:46:00Z</dcterms:modified>
</cp:coreProperties>
</file>